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0872" w14:textId="2D7E4C41" w:rsidR="00C42F5F" w:rsidRDefault="00C42F5F" w:rsidP="00925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C42F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CARTA INTESTATA </w:t>
      </w:r>
      <w:r w:rsidR="000F0F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DELL’OPERATORE ECONOMICO</w:t>
      </w:r>
    </w:p>
    <w:p w14:paraId="0CFB8615" w14:textId="77777777" w:rsidR="00F1771E" w:rsidRDefault="00F1771E" w:rsidP="00F1771E">
      <w:pPr>
        <w:spacing w:after="0" w:line="240" w:lineRule="auto"/>
        <w:ind w:left="7201" w:right="823"/>
        <w:rPr>
          <w:i/>
          <w:sz w:val="24"/>
        </w:rPr>
      </w:pPr>
      <w:r>
        <w:rPr>
          <w:i/>
          <w:sz w:val="24"/>
        </w:rPr>
        <w:t xml:space="preserve">Spett.le </w:t>
      </w:r>
    </w:p>
    <w:p w14:paraId="00D04606" w14:textId="21DF4234" w:rsidR="00F1771E" w:rsidRDefault="00F1771E" w:rsidP="00F1771E">
      <w:pPr>
        <w:spacing w:after="0" w:line="240" w:lineRule="auto"/>
        <w:ind w:left="7201" w:right="823"/>
        <w:rPr>
          <w:i/>
          <w:sz w:val="24"/>
        </w:rPr>
      </w:pPr>
      <w:r>
        <w:rPr>
          <w:i/>
          <w:sz w:val="24"/>
        </w:rPr>
        <w:t>I.I.S .Bragaglia</w:t>
      </w:r>
    </w:p>
    <w:p w14:paraId="511AFE83" w14:textId="28538828" w:rsidR="00F1771E" w:rsidRDefault="00F1771E" w:rsidP="00F1771E">
      <w:pPr>
        <w:spacing w:after="0" w:line="240" w:lineRule="auto"/>
        <w:ind w:left="7201" w:right="823"/>
        <w:rPr>
          <w:i/>
          <w:sz w:val="24"/>
        </w:rPr>
      </w:pPr>
      <w:r>
        <w:rPr>
          <w:i/>
          <w:sz w:val="24"/>
        </w:rPr>
        <w:t>Via Casale Ricci n. 4  03100 FROSINONE</w:t>
      </w:r>
    </w:p>
    <w:p w14:paraId="407F3BB5" w14:textId="77777777" w:rsidR="00F1771E" w:rsidRDefault="00F1771E" w:rsidP="00F1771E">
      <w:pPr>
        <w:spacing w:after="0" w:line="240" w:lineRule="auto"/>
        <w:ind w:left="7201" w:right="823"/>
        <w:rPr>
          <w:i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C42F5F" w:rsidRPr="00C42F5F" w14:paraId="2EA5EE15" w14:textId="77777777" w:rsidTr="00C42F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91FA912" w14:textId="473B2167" w:rsidR="00C42F5F" w:rsidRPr="00C42F5F" w:rsidRDefault="00C42F5F" w:rsidP="00C4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5442A1" w:rsidRPr="00146717" w14:paraId="67205230" w14:textId="77777777" w:rsidTr="005442A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51D0EBB" w14:textId="09204814" w:rsidR="005442A1" w:rsidRPr="00146717" w:rsidRDefault="005442A1" w:rsidP="0054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67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DICHIARAZIONE RILASCIATA AI SENSI DEGLI ARTT.</w:t>
            </w:r>
            <w:bookmarkStart w:id="0" w:name="_GoBack"/>
            <w:bookmarkEnd w:id="0"/>
            <w:r w:rsidRPr="001467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46 E 47 DEL d.p.r. 445/2000</w:t>
            </w:r>
          </w:p>
          <w:p w14:paraId="76CB0F8C" w14:textId="77777777" w:rsidR="005442A1" w:rsidRPr="00146717" w:rsidRDefault="005442A1" w:rsidP="0054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EAB6D9A" w14:textId="77777777" w:rsidR="00C42F5F" w:rsidRDefault="00C42F5F" w:rsidP="00C42F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ADAADBA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02475C8A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06B5D4CE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08B19EEF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212AF4DC" w14:textId="6F2DC7FA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</w:t>
      </w:r>
      <w:r w:rsidR="005442A1">
        <w:rPr>
          <w:rFonts w:ascii="Calibri" w:hAnsi="Calibri"/>
          <w:sz w:val="24"/>
          <w:szCs w:val="24"/>
        </w:rPr>
        <w:t>I</w:t>
      </w:r>
      <w:r w:rsidRPr="00677430">
        <w:rPr>
          <w:rFonts w:ascii="Calibri" w:hAnsi="Calibri"/>
          <w:sz w:val="24"/>
          <w:szCs w:val="24"/>
        </w:rPr>
        <w:t>mpresa…………………………………………………………………………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08004F6E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 legale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0EF3E1B1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3D25F5A7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744DE3E7" w14:textId="77777777" w:rsidR="0092586C" w:rsidRPr="00677430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6B2D05C2" w14:textId="77777777" w:rsidR="0092586C" w:rsidRDefault="0092586C" w:rsidP="009258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2CBF7C1F" w14:textId="3942D299" w:rsidR="0092586C" w:rsidRDefault="0092586C" w:rsidP="009258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0CFF4392" w14:textId="77777777" w:rsidR="0092586C" w:rsidRDefault="0092586C" w:rsidP="00C42F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F76AE05" w14:textId="6E7E3E1E" w:rsidR="0092586C" w:rsidRPr="00146717" w:rsidRDefault="0092586C" w:rsidP="00C42F5F">
      <w:pPr>
        <w:spacing w:after="0" w:line="240" w:lineRule="auto"/>
        <w:rPr>
          <w:rStyle w:val="Enfasicorsivo"/>
          <w:rFonts w:ascii="Times New Roman" w:hAnsi="Times New Roman" w:cs="Times New Roman"/>
          <w:bCs/>
          <w:sz w:val="24"/>
          <w:szCs w:val="24"/>
        </w:rPr>
      </w:pPr>
      <w:r w:rsidRPr="00146717">
        <w:rPr>
          <w:rStyle w:val="Enfasicorsivo"/>
          <w:rFonts w:ascii="Times New Roman" w:hAnsi="Times New Roman" w:cs="Times New Roman"/>
          <w:bCs/>
          <w:sz w:val="24"/>
          <w:szCs w:val="24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</w:t>
      </w:r>
    </w:p>
    <w:p w14:paraId="4AB2FE8B" w14:textId="77777777" w:rsidR="0092586C" w:rsidRDefault="0092586C" w:rsidP="0092586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EB3570B" w14:textId="5699A447" w:rsidR="0092586C" w:rsidRDefault="0092586C" w:rsidP="00F1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92586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DICHIARA</w:t>
      </w:r>
    </w:p>
    <w:p w14:paraId="47138F11" w14:textId="77777777" w:rsidR="0092586C" w:rsidRPr="0092586C" w:rsidRDefault="0092586C" w:rsidP="0092586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111EF261" w14:textId="62E62F64" w:rsidR="0092586C" w:rsidRPr="0092586C" w:rsidRDefault="004929D0" w:rsidP="0073774F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42F5F"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>☐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Che l’Impresa è </w:t>
      </w:r>
      <w:r w:rsidR="0092586C"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iscritt</w:t>
      </w:r>
      <w:r w:rsid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a</w:t>
      </w:r>
      <w:r w:rsidR="0092586C"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alla </w:t>
      </w:r>
      <w:proofErr w:type="gramStart"/>
      <w:r w:rsidR="0092586C"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CCIAA  con</w:t>
      </w:r>
      <w:proofErr w:type="gramEnd"/>
      <w:r w:rsidR="0092586C"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i seguenti dati:</w:t>
      </w:r>
    </w:p>
    <w:p w14:paraId="6B451B3F" w14:textId="546B19CA" w:rsidR="0092586C" w:rsidRPr="0092586C" w:rsidRDefault="0092586C" w:rsidP="0073774F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Provincia di iscrizione: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___________________________</w:t>
      </w:r>
      <w:r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ab/>
        <w:t>numero di iscrizione: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__________</w:t>
      </w:r>
    </w:p>
    <w:p w14:paraId="1862A3BB" w14:textId="77777777" w:rsidR="00C57F7B" w:rsidRDefault="0092586C" w:rsidP="0073774F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Attività: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________________________</w:t>
      </w:r>
      <w:r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ab/>
      </w:r>
      <w:r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ab/>
        <w:t>Codice: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_______________</w:t>
      </w:r>
      <w:r w:rsidRPr="009258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ab/>
      </w:r>
    </w:p>
    <w:p w14:paraId="631641BC" w14:textId="260A087D" w:rsidR="00C57F7B" w:rsidRDefault="004929D0" w:rsidP="0073774F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proofErr w:type="gramStart"/>
      <w:r w:rsidRPr="00C42F5F"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>☐</w:t>
      </w:r>
      <w:r>
        <w:t xml:space="preserve"> </w:t>
      </w:r>
      <w:r w:rsidR="00C57F7B">
        <w:t xml:space="preserve"> </w:t>
      </w:r>
      <w:r w:rsidR="00C57F7B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Che</w:t>
      </w:r>
      <w:proofErr w:type="gramEnd"/>
      <w:r w:rsidR="00C57F7B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la cooperativa è iscritta al Registro Prefettizio o all’Albo Regionale di </w:t>
      </w:r>
      <w:r w:rsid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__________________</w:t>
      </w:r>
    </w:p>
    <w:p w14:paraId="71163D91" w14:textId="77777777" w:rsidR="00C57F7B" w:rsidRDefault="00C57F7B" w:rsidP="0073774F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al n.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____________________</w:t>
      </w:r>
      <w:r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in data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______________________________</w:t>
      </w:r>
    </w:p>
    <w:p w14:paraId="554192DC" w14:textId="5E2B85AB" w:rsidR="00C42F5F" w:rsidRPr="00C42F5F" w:rsidRDefault="00C42F5F" w:rsidP="00913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C42F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INOLTRE</w:t>
      </w:r>
      <w:r w:rsidR="004929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C42F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DICHIARA</w:t>
      </w:r>
      <w:proofErr w:type="gramEnd"/>
      <w:r w:rsidRPr="00C42F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</w:p>
    <w:p w14:paraId="3A214C04" w14:textId="42976AC4" w:rsidR="00C57F7B" w:rsidRDefault="009139C6" w:rsidP="00C57F7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42F5F"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lastRenderedPageBreak/>
        <w:t>☐</w:t>
      </w:r>
      <w:r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 xml:space="preserve"> </w:t>
      </w:r>
      <w:r w:rsidR="00C57F7B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Che </w:t>
      </w:r>
      <w:r w:rsidRPr="00C42F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 riferimento al sottoscritto dichiarante e ai soggetti indicati al comma 3 dell’art. 94 del D. Lgs 36/2023 nonché ai soggetti di cui al comma 4 dello stesso art. 94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A541E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riguardo </w:t>
      </w:r>
      <w:r w:rsidR="00A541E8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alla partecipazione alle procedure di affidamento di beni e servizi di cui al D. Lgs. N. 36/2023</w:t>
      </w:r>
      <w:r w:rsidR="00A541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, </w:t>
      </w:r>
      <w:r w:rsidR="00C57F7B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non sussistono </w:t>
      </w:r>
      <w:r w:rsidR="00A541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né </w:t>
      </w:r>
      <w:r w:rsidR="00A04B5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le </w:t>
      </w:r>
      <w:r w:rsidR="00C57F7B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cause di </w:t>
      </w:r>
      <w:r w:rsidR="00C57F7B" w:rsidRPr="00A541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esclusione </w:t>
      </w:r>
      <w:r w:rsidR="00A04B54" w:rsidRPr="00A541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automatica</w:t>
      </w:r>
      <w:r w:rsidR="00A04B5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di cui all’art. 94 </w:t>
      </w:r>
      <w:r w:rsidR="00A04B54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D. Lgs. N. 36/2023</w:t>
      </w:r>
      <w:r w:rsidR="00A04B5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="00A541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né le </w:t>
      </w:r>
      <w:r w:rsidR="00A541E8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cause di </w:t>
      </w:r>
      <w:r w:rsidR="00A541E8" w:rsidRPr="00A541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esclusione non automatica</w:t>
      </w:r>
      <w:r w:rsidR="00A541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di cui all’art. 95 </w:t>
      </w:r>
      <w:r w:rsidR="00A541E8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D. Lgs. N. 36/2023</w:t>
      </w:r>
      <w:r w:rsidR="00C57F7B" w:rsidRPr="00C57F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;</w:t>
      </w:r>
    </w:p>
    <w:p w14:paraId="5DF838EF" w14:textId="33B4EDE4" w:rsidR="009139C6" w:rsidRDefault="009139C6" w:rsidP="00C57F7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42F5F"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>☐</w:t>
      </w:r>
      <w:r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 xml:space="preserve"> </w:t>
      </w:r>
      <w:r w:rsidRPr="009139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Di essere in regola con gli obblighi relativi al pagamento dei contributi previdenziali ed assistenziali a favore dei lavoratori;  </w:t>
      </w:r>
    </w:p>
    <w:p w14:paraId="799BAD4A" w14:textId="73424722" w:rsidR="009139C6" w:rsidRDefault="009139C6" w:rsidP="00C57F7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42F5F"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>☐</w:t>
      </w:r>
      <w:r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 xml:space="preserve"> </w:t>
      </w:r>
      <w:r w:rsidRPr="009139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Di non avere effettuato irregolarità rispetto agli obblighi di pagamento delle imposte e tasse;</w:t>
      </w:r>
    </w:p>
    <w:p w14:paraId="44327E78" w14:textId="706D6DBF" w:rsidR="009139C6" w:rsidRDefault="009139C6" w:rsidP="009139C6">
      <w:pPr>
        <w:spacing w:after="0" w:line="360" w:lineRule="auto"/>
      </w:pPr>
      <w:r w:rsidRPr="00C42F5F"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>☐</w:t>
      </w:r>
      <w:r>
        <w:t xml:space="preserve"> </w:t>
      </w:r>
      <w:r w:rsidRPr="009139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Di avere la seguente certificazione di qualità</w:t>
      </w:r>
      <w:r>
        <w:t xml:space="preserve"> __________________________________________ </w:t>
      </w:r>
    </w:p>
    <w:p w14:paraId="06FD6F1C" w14:textId="03C8C10F" w:rsidR="00A04B54" w:rsidRDefault="009139C6" w:rsidP="00A04B5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42F5F"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>☐</w:t>
      </w:r>
      <w:r>
        <w:rPr>
          <w:rFonts w:ascii="Segoe UI Symbol" w:eastAsia="Times New Roman" w:hAnsi="Segoe UI Symbol" w:cs="Segoe UI Symbol"/>
          <w:kern w:val="0"/>
          <w:sz w:val="24"/>
          <w:szCs w:val="24"/>
          <w:lang w:eastAsia="it-IT"/>
          <w14:ligatures w14:val="none"/>
        </w:rPr>
        <w:t xml:space="preserve"> </w:t>
      </w:r>
      <w:r w:rsidR="00C42F5F" w:rsidRPr="00C42F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 autorizzare</w:t>
      </w:r>
      <w:r w:rsidR="00C42F5F" w:rsidRPr="00C42F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ai sensi del decreto legislativo 30 giugno 2003, n. 196 e </w:t>
      </w:r>
      <w:proofErr w:type="spellStart"/>
      <w:r w:rsidR="00C42F5F" w:rsidRPr="00C42F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ss.mm.ii</w:t>
      </w:r>
      <w:proofErr w:type="spellEnd"/>
      <w:r w:rsidR="00C42F5F" w:rsidRPr="00C42F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e del Regolamento UE 2016/679, l’utilizzazione dei dati di cui alla presente dichiarazione, ai fini della partecipazione alla procedura e per gli eventuali procedimenti amministrativi e giurisdizionali conseguenti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6097A3DE" w14:textId="77777777" w:rsidR="0073774F" w:rsidRDefault="0073774F" w:rsidP="009E685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316AD76" w14:textId="2BC93233" w:rsidR="009E6857" w:rsidRDefault="00A04B54" w:rsidP="009E6857">
      <w:pPr>
        <w:spacing w:after="0" w:line="360" w:lineRule="auto"/>
        <w:rPr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Data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="009E6857">
        <w:rPr>
          <w:sz w:val="24"/>
        </w:rPr>
        <w:t>TIMBRO DELLA</w:t>
      </w:r>
      <w:r w:rsidR="009E6857">
        <w:rPr>
          <w:spacing w:val="-7"/>
          <w:sz w:val="24"/>
        </w:rPr>
        <w:t xml:space="preserve"> </w:t>
      </w:r>
      <w:r w:rsidR="009E6857">
        <w:rPr>
          <w:sz w:val="24"/>
        </w:rPr>
        <w:t>SOCIETA’</w:t>
      </w:r>
    </w:p>
    <w:p w14:paraId="38093DD1" w14:textId="77777777" w:rsidR="009E6857" w:rsidRDefault="009E6857" w:rsidP="009E6857">
      <w:pPr>
        <w:ind w:left="5574"/>
        <w:rPr>
          <w:sz w:val="24"/>
        </w:rPr>
      </w:pPr>
      <w:r>
        <w:rPr>
          <w:sz w:val="24"/>
        </w:rPr>
        <w:t>e firma del Legale Rappresentante</w:t>
      </w:r>
    </w:p>
    <w:p w14:paraId="6DFAC2A4" w14:textId="72EEF631" w:rsidR="00A04B54" w:rsidRPr="00A04B54" w:rsidRDefault="00A04B54" w:rsidP="00A04B5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sectPr w:rsidR="00A04B54" w:rsidRPr="00A04B54" w:rsidSect="00F1771E">
      <w:pgSz w:w="11906" w:h="16838"/>
      <w:pgMar w:top="1418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0E7"/>
    <w:multiLevelType w:val="multilevel"/>
    <w:tmpl w:val="F01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235A"/>
    <w:multiLevelType w:val="multilevel"/>
    <w:tmpl w:val="C5A2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260D"/>
    <w:multiLevelType w:val="multilevel"/>
    <w:tmpl w:val="FE0A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D435B"/>
    <w:multiLevelType w:val="multilevel"/>
    <w:tmpl w:val="5E2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F3EAA"/>
    <w:multiLevelType w:val="multilevel"/>
    <w:tmpl w:val="734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B2BA7"/>
    <w:multiLevelType w:val="multilevel"/>
    <w:tmpl w:val="A0A2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53278"/>
    <w:multiLevelType w:val="multilevel"/>
    <w:tmpl w:val="AD6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0455B"/>
    <w:multiLevelType w:val="multilevel"/>
    <w:tmpl w:val="CDF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B0D31"/>
    <w:multiLevelType w:val="multilevel"/>
    <w:tmpl w:val="73D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54DE0"/>
    <w:multiLevelType w:val="multilevel"/>
    <w:tmpl w:val="91A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96524"/>
    <w:multiLevelType w:val="multilevel"/>
    <w:tmpl w:val="ADEA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71640"/>
    <w:multiLevelType w:val="multilevel"/>
    <w:tmpl w:val="98F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80E45"/>
    <w:multiLevelType w:val="multilevel"/>
    <w:tmpl w:val="385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C466D"/>
    <w:multiLevelType w:val="multilevel"/>
    <w:tmpl w:val="FE9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F784A"/>
    <w:multiLevelType w:val="multilevel"/>
    <w:tmpl w:val="19D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5F"/>
    <w:rsid w:val="000F0FDE"/>
    <w:rsid w:val="00146717"/>
    <w:rsid w:val="001B2435"/>
    <w:rsid w:val="00324B45"/>
    <w:rsid w:val="003E4427"/>
    <w:rsid w:val="004929D0"/>
    <w:rsid w:val="005442A1"/>
    <w:rsid w:val="006E09FC"/>
    <w:rsid w:val="006E1E70"/>
    <w:rsid w:val="0073774F"/>
    <w:rsid w:val="00826839"/>
    <w:rsid w:val="009139C6"/>
    <w:rsid w:val="0092586C"/>
    <w:rsid w:val="009C76BB"/>
    <w:rsid w:val="009E6857"/>
    <w:rsid w:val="00A04B54"/>
    <w:rsid w:val="00A2117C"/>
    <w:rsid w:val="00A541E8"/>
    <w:rsid w:val="00C42F5F"/>
    <w:rsid w:val="00C57F7B"/>
    <w:rsid w:val="00D106CB"/>
    <w:rsid w:val="00EB32F4"/>
    <w:rsid w:val="00F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69D"/>
  <w15:chartTrackingRefBased/>
  <w15:docId w15:val="{7C826E2A-BEBE-45BD-ABAA-C55129AD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92586C"/>
    <w:rPr>
      <w:i/>
      <w:iCs/>
    </w:rPr>
  </w:style>
  <w:style w:type="paragraph" w:styleId="Paragrafoelenco">
    <w:name w:val="List Paragraph"/>
    <w:basedOn w:val="Normale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8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4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4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6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0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0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4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4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7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6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6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0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1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7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5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5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7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00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8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6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9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1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1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4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6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34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0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8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6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3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7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8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2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9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Marcello Cristini</cp:lastModifiedBy>
  <cp:revision>7</cp:revision>
  <dcterms:created xsi:type="dcterms:W3CDTF">2023-09-17T09:19:00Z</dcterms:created>
  <dcterms:modified xsi:type="dcterms:W3CDTF">2023-09-18T08:14:00Z</dcterms:modified>
</cp:coreProperties>
</file>